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79ACB" w14:textId="6506C48C" w:rsidR="00582B01" w:rsidRDefault="00427BF5">
      <w:r>
        <w:t>TEST PAGES</w:t>
      </w:r>
    </w:p>
    <w:sectPr w:rsidR="00582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F5"/>
    <w:rsid w:val="000D7B92"/>
    <w:rsid w:val="002D10A3"/>
    <w:rsid w:val="00427BF5"/>
    <w:rsid w:val="00582B01"/>
    <w:rsid w:val="005A1A37"/>
    <w:rsid w:val="009C6E43"/>
    <w:rsid w:val="00B5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2DC26"/>
  <w15:chartTrackingRefBased/>
  <w15:docId w15:val="{D2BD3994-82CB-44A9-BA64-C5C5F61B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B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B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B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B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B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B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B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B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B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B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B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B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B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B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Munoz Lewis-Johnston, Jennie</dc:creator>
  <cp:keywords/>
  <dc:description/>
  <cp:lastModifiedBy>Munoz Lewis-Johnston, Jennie</cp:lastModifiedBy>
  <cp:revision>1</cp:revision>
  <dcterms:created xsi:type="dcterms:W3CDTF">2026-04-08T13:05:00Z</dcterms:created>
  <dcterms:modified xsi:type="dcterms:W3CDTF">2026-04-08T13:06:00Z</dcterms:modified>
</cp:coreProperties>
</file>